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35"/>
        <w:gridCol w:w="1385"/>
        <w:gridCol w:w="828"/>
        <w:gridCol w:w="932"/>
        <w:gridCol w:w="984"/>
        <w:gridCol w:w="597"/>
        <w:gridCol w:w="645"/>
        <w:gridCol w:w="330"/>
        <w:gridCol w:w="1654"/>
      </w:tblGrid>
      <w:tr w:rsidR="001F7D9F" w:rsidRPr="00D31C85" w:rsidTr="00D31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7979"/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1F7D9F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D52813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7</w:t>
            </w:r>
            <w:r w:rsidR="001F7D9F"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0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374068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Redni</w:t>
            </w:r>
            <w:r w:rsidR="00885B05">
              <w:rPr>
                <w:rFonts w:ascii="Candara" w:eastAsia="Times New Roman" w:hAnsi="Candara" w:cs="Arial"/>
                <w:b/>
              </w:rPr>
              <w:t xml:space="preserve"> broj sata</w:t>
            </w:r>
            <w:r w:rsidR="002E5B4D">
              <w:rPr>
                <w:rFonts w:ascii="Candara" w:eastAsia="Times New Roman" w:hAnsi="Candara" w:cs="Arial"/>
                <w:b/>
              </w:rPr>
              <w:t>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42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D31C85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Nadnevak: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4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  <w:hideMark/>
          </w:tcPr>
          <w:p w:rsidR="001F7D9F" w:rsidRPr="00D31C85" w:rsidRDefault="001F7D9F" w:rsidP="00374068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Naziv nastavne jedinice:  </w:t>
            </w:r>
            <w:r w:rsidR="00374068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Novinarstvo u službi javnosti</w:t>
            </w:r>
            <w:r w:rsidRPr="00D31C85">
              <w:rPr>
                <w:rFonts w:ascii="Candara" w:eastAsia="Times New Roman" w:hAnsi="Candara" w:cs="Times New Roman"/>
                <w:iCs/>
                <w:color w:val="FF0000"/>
                <w:lang w:eastAsia="hr-HR"/>
              </w:rPr>
              <w:t xml:space="preserve"> </w:t>
            </w:r>
          </w:p>
        </w:tc>
      </w:tr>
      <w:tr w:rsidR="001F7D9F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F7D9F" w:rsidRPr="00D31C85" w:rsidRDefault="007C03DB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</w:p>
          <w:p w:rsidR="001F7D9F" w:rsidRPr="00D31C85" w:rsidRDefault="00326AB0" w:rsidP="00326AB0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C </w:t>
            </w:r>
            <w:r w:rsidR="001F7D9F" w:rsidRPr="00D31C85">
              <w:rPr>
                <w:rFonts w:ascii="Candara" w:eastAsia="Times New Roman" w:hAnsi="Candara" w:cs="Arial"/>
                <w:b w:val="0"/>
              </w:rPr>
              <w:t xml:space="preserve">Kultura i mediji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1F7D9F" w:rsidRPr="00D31C85" w:rsidRDefault="005D37E7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o</w:t>
            </w:r>
            <w:r w:rsidR="001F7D9F" w:rsidRPr="00D31C85">
              <w:rPr>
                <w:rFonts w:ascii="Candara" w:eastAsia="Times New Roman" w:hAnsi="Candara" w:cs="Arial"/>
              </w:rPr>
              <w:t>brada</w:t>
            </w:r>
            <w:r>
              <w:rPr>
                <w:rFonts w:ascii="Candara" w:eastAsia="Times New Roman" w:hAnsi="Candara" w:cs="Arial"/>
              </w:rPr>
              <w:t xml:space="preserve"> neknjiževnoga teksta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oblici:</w:t>
            </w:r>
          </w:p>
          <w:p w:rsidR="001F7D9F" w:rsidRPr="00D31C85" w:rsidRDefault="00D06EAA" w:rsidP="00885B05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f</w:t>
            </w:r>
            <w:r w:rsidR="00885B05">
              <w:rPr>
                <w:rFonts w:ascii="Candara" w:eastAsia="Times New Roman" w:hAnsi="Candara" w:cs="Arial"/>
                <w:b w:val="0"/>
              </w:rPr>
              <w:t>rontalni rad,</w:t>
            </w:r>
            <w:r w:rsidR="004F3616">
              <w:rPr>
                <w:rFonts w:ascii="Candara" w:eastAsia="Times New Roman" w:hAnsi="Candara" w:cs="Arial"/>
                <w:b w:val="0"/>
              </w:rPr>
              <w:t xml:space="preserve"> rad u skupini</w:t>
            </w: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1F7D9F" w:rsidRPr="00D31C85" w:rsidRDefault="00347FDE" w:rsidP="00326AB0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predmetnoga kurikuluma</w:t>
            </w:r>
            <w:r w:rsidRPr="00544BCB">
              <w:rPr>
                <w:rFonts w:ascii="Candara" w:hAnsi="Candara" w:cs="Arial"/>
              </w:rPr>
              <w:t xml:space="preserve"> </w:t>
            </w:r>
          </w:p>
        </w:tc>
      </w:tr>
      <w:tr w:rsidR="001F7D9F" w:rsidRPr="00D31C85" w:rsidTr="00D3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4AC" w:rsidRPr="00742BEB" w:rsidRDefault="006E64AC" w:rsidP="009557C6">
            <w:pPr>
              <w:pStyle w:val="ListParagraph"/>
              <w:numPr>
                <w:ilvl w:val="0"/>
                <w:numId w:val="6"/>
              </w:numPr>
              <w:ind w:left="284" w:hanging="218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</w:t>
            </w:r>
            <w:r w:rsidR="005621B0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A.7.1. Učenik obrazlaže vlastito mišljenje i stajalište o različitim temama u skladu s dobi i vlastitim iskustvom.</w:t>
            </w:r>
          </w:p>
          <w:p w:rsidR="006E64AC" w:rsidRPr="003A591D" w:rsidRDefault="006E64AC" w:rsidP="009557C6">
            <w:pPr>
              <w:pStyle w:val="ListParagraph"/>
              <w:numPr>
                <w:ilvl w:val="0"/>
                <w:numId w:val="6"/>
              </w:numPr>
              <w:ind w:left="284" w:hanging="218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</w:t>
            </w:r>
            <w:r w:rsidR="005621B0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7.3</w:t>
            </w: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. Učenik </w:t>
            </w:r>
            <w:r w:rsidR="005621B0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čita tekst, izvodi zaključke i tumači značenje teksta.</w:t>
            </w:r>
          </w:p>
          <w:p w:rsidR="003A591D" w:rsidRPr="00742BEB" w:rsidRDefault="003A591D" w:rsidP="009557C6">
            <w:pPr>
              <w:pStyle w:val="ListParagraph"/>
              <w:numPr>
                <w:ilvl w:val="0"/>
                <w:numId w:val="6"/>
              </w:numPr>
              <w:ind w:left="284" w:hanging="218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A.7.4. Učenik uspoređuje informacije iz različitih izvora radi procjene pouzdanosti, točnosti i autorstva; selektivno i kritički preuzima informacije iz različitih izvora.</w:t>
            </w:r>
          </w:p>
          <w:p w:rsidR="00347FDE" w:rsidRPr="00347FDE" w:rsidRDefault="006E64AC" w:rsidP="009557C6">
            <w:pPr>
              <w:pStyle w:val="ListParagraph"/>
              <w:numPr>
                <w:ilvl w:val="0"/>
                <w:numId w:val="6"/>
              </w:numPr>
              <w:ind w:left="284" w:hanging="218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</w:t>
            </w:r>
            <w:r w:rsidR="005621B0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C.7.1</w:t>
            </w: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. Učenik </w:t>
            </w:r>
            <w:r w:rsidR="005621B0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obrazlaže pozitivan i negativan utjecaj različitih medijskih tekstova na razvoj stavova i vrijednosti.</w:t>
            </w:r>
          </w:p>
        </w:tc>
      </w:tr>
      <w:tr w:rsidR="00347FDE" w:rsidRPr="00D31C85" w:rsidTr="00ED4E2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347FDE" w:rsidRPr="00544BCB" w:rsidRDefault="00347FDE" w:rsidP="00347FDE">
            <w:pPr>
              <w:rPr>
                <w:rFonts w:ascii="Candara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teme</w:t>
            </w:r>
          </w:p>
        </w:tc>
      </w:tr>
      <w:tr w:rsidR="00347FDE" w:rsidRPr="00D31C85" w:rsidTr="00347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FFFF" w:themeFill="background1"/>
            <w:vAlign w:val="center"/>
          </w:tcPr>
          <w:p w:rsidR="006E64AC" w:rsidRPr="00347FDE" w:rsidRDefault="009557C6" w:rsidP="009557C6">
            <w:pPr>
              <w:pStyle w:val="ListParagraph"/>
              <w:numPr>
                <w:ilvl w:val="0"/>
                <w:numId w:val="9"/>
              </w:numPr>
              <w:ind w:left="284" w:hanging="218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Objašnjava što je novinarstvo te nabraja i objašnjava temeljna novinarska načela</w:t>
            </w:r>
            <w:r w:rsidR="004F3616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.</w:t>
            </w:r>
          </w:p>
          <w:p w:rsidR="006E64AC" w:rsidRPr="00742BEB" w:rsidRDefault="006E64AC" w:rsidP="009557C6">
            <w:pPr>
              <w:pStyle w:val="ListParagraph"/>
              <w:numPr>
                <w:ilvl w:val="0"/>
                <w:numId w:val="9"/>
              </w:numPr>
              <w:ind w:left="284" w:hanging="218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 xml:space="preserve">Objašnjava </w:t>
            </w:r>
            <w:r w:rsidR="009557C6">
              <w:rPr>
                <w:rFonts w:ascii="Candara" w:hAnsi="Candara"/>
                <w:b w:val="0"/>
                <w:bCs w:val="0"/>
              </w:rPr>
              <w:t>važnost novinarstva u suvremenome svijetu</w:t>
            </w:r>
            <w:r w:rsidR="004F3616">
              <w:rPr>
                <w:rFonts w:ascii="Candara" w:hAnsi="Candara"/>
                <w:b w:val="0"/>
                <w:bCs w:val="0"/>
              </w:rPr>
              <w:t>.</w:t>
            </w:r>
          </w:p>
          <w:p w:rsidR="009557C6" w:rsidRPr="009557C6" w:rsidRDefault="009557C6" w:rsidP="009557C6">
            <w:pPr>
              <w:pStyle w:val="ListParagraph"/>
              <w:numPr>
                <w:ilvl w:val="0"/>
                <w:numId w:val="9"/>
              </w:numPr>
              <w:ind w:left="284" w:hanging="218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Navodi načine na koje je moguće prepoznati lažnu vijest; razlikuje lažnu vijest od prave.</w:t>
            </w:r>
          </w:p>
          <w:p w:rsidR="00347FDE" w:rsidRPr="00445D68" w:rsidRDefault="009557C6" w:rsidP="009557C6">
            <w:pPr>
              <w:pStyle w:val="ListParagraph"/>
              <w:numPr>
                <w:ilvl w:val="0"/>
                <w:numId w:val="9"/>
              </w:numPr>
              <w:ind w:left="284" w:hanging="218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Objašnjava tko su osobe koje sudjeluju u radu novinarske redakcije, koje su njihove uloge i zadaće</w:t>
            </w:r>
            <w:r w:rsidR="004F3616">
              <w:rPr>
                <w:rFonts w:ascii="Candara" w:hAnsi="Candara"/>
                <w:b w:val="0"/>
                <w:bCs w:val="0"/>
              </w:rPr>
              <w:t>.</w:t>
            </w:r>
          </w:p>
        </w:tc>
      </w:tr>
      <w:tr w:rsidR="00347FDE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aktivnosti</w:t>
            </w:r>
          </w:p>
        </w:tc>
      </w:tr>
      <w:tr w:rsidR="00347FDE" w:rsidRPr="00D31C85" w:rsidTr="008D2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hideMark/>
          </w:tcPr>
          <w:p w:rsidR="006E64AC" w:rsidRDefault="006E64AC" w:rsidP="00445D68">
            <w:pPr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t>Učenik će: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6E64AC" w:rsidRDefault="009557C6" w:rsidP="00445D68">
            <w:pPr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>– razgovarati o važnosti novinarstva u suvremenome svijetu te temeljnim novinarskim načelima</w:t>
            </w:r>
          </w:p>
          <w:p w:rsidR="006E64AC" w:rsidRPr="008D2006" w:rsidRDefault="006E64AC" w:rsidP="004F3616">
            <w:pPr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 xml:space="preserve">– </w:t>
            </w:r>
            <w:r w:rsidR="00445D68">
              <w:rPr>
                <w:rFonts w:ascii="Candara" w:eastAsia="Times New Roman" w:hAnsi="Candara" w:cs="Calibri"/>
                <w:b w:val="0"/>
                <w:lang w:eastAsia="hr-HR"/>
              </w:rPr>
              <w:t xml:space="preserve">navoditi i </w:t>
            </w:r>
            <w:r w:rsidR="004F3616">
              <w:rPr>
                <w:rFonts w:ascii="Candara" w:eastAsia="Times New Roman" w:hAnsi="Candara" w:cs="Calibri"/>
                <w:b w:val="0"/>
                <w:lang w:eastAsia="hr-HR"/>
              </w:rPr>
              <w:t xml:space="preserve">primjere </w:t>
            </w:r>
            <w:r w:rsidR="009557C6">
              <w:rPr>
                <w:rFonts w:ascii="Candara" w:eastAsia="Times New Roman" w:hAnsi="Candara" w:cs="Calibri"/>
                <w:b w:val="0"/>
                <w:lang w:eastAsia="hr-HR"/>
              </w:rPr>
              <w:t>lažnih i pravih vijesti objavljenih u različitim medijima</w:t>
            </w:r>
            <w:r w:rsidR="004F3616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</w:p>
          <w:p w:rsidR="00347FDE" w:rsidRDefault="006E64AC" w:rsidP="00445D68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– </w:t>
            </w:r>
            <w:r w:rsidR="009557C6">
              <w:rPr>
                <w:rFonts w:ascii="Candara" w:eastAsia="Times New Roman" w:hAnsi="Candara" w:cs="Arial"/>
                <w:b w:val="0"/>
              </w:rPr>
              <w:t>objašnjavati tko su osobe koje sudjeluju u radu novinarske redakcije i koja je njihova zadaća</w:t>
            </w:r>
          </w:p>
          <w:p w:rsidR="009557C6" w:rsidRDefault="00445D68" w:rsidP="009557C6">
            <w:pPr>
              <w:rPr>
                <w:rFonts w:ascii="Candara" w:eastAsia="Times New Roman" w:hAnsi="Candara" w:cs="Calibri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8D2006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  <w:r w:rsidR="009557C6">
              <w:rPr>
                <w:rFonts w:ascii="Candara" w:eastAsia="Times New Roman" w:hAnsi="Candara" w:cs="Calibri"/>
                <w:b w:val="0"/>
                <w:lang w:eastAsia="hr-HR"/>
              </w:rPr>
              <w:t>čitati i uspoređivati vijesti o istome događaju objavljene u različitim medijima</w:t>
            </w:r>
          </w:p>
          <w:p w:rsidR="00445D68" w:rsidRPr="008D2006" w:rsidRDefault="009557C6" w:rsidP="009557C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>‒</w:t>
            </w:r>
            <w:r>
              <w:rPr>
                <w:rFonts w:ascii="Candara" w:eastAsia="Times New Roman" w:hAnsi="Candara" w:cs="Calibri"/>
                <w:b w:val="0"/>
                <w:lang w:eastAsia="hr-HR"/>
              </w:rPr>
              <w:t xml:space="preserve">  istražiti i predstaviti u razredu što je istraživačko novinarstvo i što ono znači za društvo.</w:t>
            </w:r>
          </w:p>
        </w:tc>
      </w:tr>
      <w:tr w:rsidR="00347FDE" w:rsidRPr="00D31C85" w:rsidTr="007C03D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gridSpan w:val="8"/>
            <w:shd w:val="clear" w:color="auto" w:fill="D9D9D9" w:themeFill="background1" w:themeFillShade="D9"/>
            <w:vAlign w:val="center"/>
            <w:hideMark/>
          </w:tcPr>
          <w:p w:rsidR="00347FDE" w:rsidRPr="00D31C85" w:rsidRDefault="00347FDE" w:rsidP="00885B05">
            <w:pPr>
              <w:jc w:val="center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Tijek sata (artikulacija</w:t>
            </w:r>
            <w:r w:rsidRPr="00D31C85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  <w:r w:rsidR="002E5B4D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 xml:space="preserve"> sata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Uvodni dio: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522E49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hideMark/>
          </w:tcPr>
          <w:p w:rsidR="00347FDE" w:rsidRDefault="00F066C1" w:rsidP="00885B05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 xml:space="preserve">U uvodnome dijelu sata razgovaramo s učenicima o </w:t>
            </w:r>
            <w:r w:rsidR="00885B05">
              <w:rPr>
                <w:rFonts w:ascii="Candara" w:eastAsia="Times New Roman" w:hAnsi="Candara" w:cs="Arial"/>
              </w:rPr>
              <w:t xml:space="preserve">medijima koji im omogućuju praćenje događaja u zemlji i svijetu. Potičemo ih na razgovor pitanjima: </w:t>
            </w:r>
            <w:r w:rsidR="00885B05">
              <w:rPr>
                <w:rFonts w:ascii="Candara" w:eastAsia="Times New Roman" w:hAnsi="Candara" w:cs="Arial"/>
                <w:i/>
              </w:rPr>
              <w:t>Koje medije najčešće pratiš i zbog čega? Što već znaš o novinarima i novinarskome poslu?</w:t>
            </w:r>
          </w:p>
          <w:p w:rsidR="00885B05" w:rsidRPr="00885B05" w:rsidRDefault="00885B05" w:rsidP="00885B05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 xml:space="preserve">Najavljujemo nastavnu jedinicu </w:t>
            </w:r>
            <w:r>
              <w:rPr>
                <w:rFonts w:ascii="Candara" w:eastAsia="Times New Roman" w:hAnsi="Candara" w:cs="Arial"/>
                <w:i/>
              </w:rPr>
              <w:t>Novinarstvo u službi javnosti.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522E49" w:rsidRDefault="00522E49" w:rsidP="00347FDE">
            <w:pPr>
              <w:rPr>
                <w:rFonts w:ascii="Candara" w:hAnsi="Candara" w:cs="Arial"/>
                <w:b w:val="0"/>
              </w:rPr>
            </w:pPr>
          </w:p>
          <w:p w:rsidR="00347FDE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0C17D3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1C1831">
              <w:rPr>
                <w:rFonts w:ascii="Candara" w:eastAsia="Times New Roman" w:hAnsi="Candara" w:cs="Arial"/>
                <w:b w:val="0"/>
              </w:rPr>
              <w:t>r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azgovara </w:t>
            </w:r>
          </w:p>
          <w:p w:rsidR="000C17D3" w:rsidRPr="00D31C85" w:rsidRDefault="000C17D3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347FDE" w:rsidRPr="00D31C85" w:rsidTr="007C03DB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Glavni dio:    </w:t>
            </w:r>
          </w:p>
          <w:p w:rsidR="00522E49" w:rsidRDefault="00522E49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522E49" w:rsidRDefault="00522E49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522E49" w:rsidRDefault="00522E49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522E49" w:rsidRDefault="00522E49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522E49" w:rsidRDefault="00522E49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522E49" w:rsidRDefault="00522E49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2E5B4D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</w:t>
            </w: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 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2E5B4D" w:rsidRPr="00D31C85" w:rsidRDefault="002E5B4D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522E49" w:rsidRDefault="00522E49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522E49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Default="00347FDE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5 min</w:t>
            </w:r>
          </w:p>
          <w:p w:rsidR="004F3616" w:rsidRDefault="004F3616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4F3616" w:rsidRDefault="004F3616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4F3616" w:rsidRPr="00D31C85" w:rsidRDefault="004F3616" w:rsidP="002E5B4D">
            <w:pPr>
              <w:rPr>
                <w:rFonts w:ascii="Candara" w:eastAsia="Times New Roman" w:hAnsi="Candara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885B05" w:rsidRDefault="00885B05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lastRenderedPageBreak/>
              <w:t>Učenike dijelimo u skupine. Svaka skupina treba pažljivo pročitati i izdvojiti najvažnije iz dijela teksta u udžbeniku, na 93. i 94. stranici, a zatim zabilježeno predstaviti ostalim učenicima u razredu.</w:t>
            </w:r>
          </w:p>
          <w:p w:rsidR="008450BF" w:rsidRPr="00885B05" w:rsidRDefault="00885B05" w:rsidP="00885B05">
            <w:pPr>
              <w:spacing w:line="276" w:lineRule="auto"/>
              <w:rPr>
                <w:rFonts w:ascii="Candara" w:eastAsia="Times New Roman" w:hAnsi="Candara" w:cs="Arial"/>
                <w:color w:val="000000" w:themeColor="text1"/>
              </w:rPr>
            </w:pPr>
            <w:r>
              <w:rPr>
                <w:rFonts w:ascii="Candara" w:eastAsia="Times New Roman" w:hAnsi="Candara" w:cs="Arial"/>
                <w:color w:val="0070C0"/>
              </w:rPr>
              <w:t xml:space="preserve">1. skupina </w:t>
            </w:r>
            <w:r>
              <w:rPr>
                <w:rFonts w:ascii="Candara" w:eastAsia="Times New Roman" w:hAnsi="Candara" w:cs="Arial"/>
                <w:color w:val="000000" w:themeColor="text1"/>
              </w:rPr>
              <w:t>treba odgovoriti na pitanje š</w:t>
            </w:r>
            <w:r w:rsidR="009E2AAD">
              <w:rPr>
                <w:rFonts w:ascii="Candara" w:eastAsia="Times New Roman" w:hAnsi="Candara" w:cs="Arial"/>
                <w:color w:val="000000" w:themeColor="text1"/>
              </w:rPr>
              <w:t>to je novinarstvo te odgovoriti na pitanje u kojem bi se mediju najradije okušali kao novinari.</w:t>
            </w:r>
          </w:p>
          <w:p w:rsidR="008450BF" w:rsidRPr="009E2AAD" w:rsidRDefault="009E2AAD" w:rsidP="009E2AAD">
            <w:pPr>
              <w:spacing w:line="276" w:lineRule="auto"/>
              <w:rPr>
                <w:rFonts w:ascii="Candara" w:eastAsia="Times New Roman" w:hAnsi="Candara" w:cs="Arial"/>
                <w:color w:val="000000" w:themeColor="text1"/>
              </w:rPr>
            </w:pPr>
            <w:r>
              <w:rPr>
                <w:rFonts w:ascii="Candara" w:eastAsia="Times New Roman" w:hAnsi="Candara" w:cs="Arial"/>
                <w:color w:val="0070C0"/>
              </w:rPr>
              <w:t xml:space="preserve">2. skupina </w:t>
            </w:r>
            <w:r>
              <w:rPr>
                <w:rFonts w:ascii="Candara" w:eastAsia="Times New Roman" w:hAnsi="Candara" w:cs="Arial"/>
                <w:color w:val="000000" w:themeColor="text1"/>
              </w:rPr>
              <w:t xml:space="preserve">treba objasniti što je novinarski kodeks te navesti i objasniti novinarska načela. </w:t>
            </w:r>
          </w:p>
          <w:p w:rsidR="009E2AAD" w:rsidRPr="009E2AAD" w:rsidRDefault="008450BF" w:rsidP="009E2AAD">
            <w:pPr>
              <w:rPr>
                <w:rFonts w:ascii="Candara" w:eastAsia="Times New Roman" w:hAnsi="Candara" w:cs="Arial"/>
                <w:color w:val="000000" w:themeColor="text1"/>
              </w:rPr>
            </w:pPr>
            <w:r>
              <w:rPr>
                <w:rFonts w:ascii="Candara" w:eastAsia="Times New Roman" w:hAnsi="Candara" w:cs="Arial"/>
                <w:color w:val="0070C0"/>
              </w:rPr>
              <w:t>3. skupna</w:t>
            </w:r>
            <w:r w:rsidR="009E2AAD">
              <w:rPr>
                <w:rFonts w:ascii="Candara" w:eastAsia="Times New Roman" w:hAnsi="Candara" w:cs="Arial"/>
                <w:color w:val="0070C0"/>
              </w:rPr>
              <w:t xml:space="preserve"> </w:t>
            </w:r>
            <w:r w:rsidR="009E2AAD">
              <w:rPr>
                <w:rFonts w:ascii="Candara" w:eastAsia="Times New Roman" w:hAnsi="Candara" w:cs="Arial"/>
                <w:color w:val="000000" w:themeColor="text1"/>
              </w:rPr>
              <w:t>treba objasniti važnost novinarstva u suvremenom svijetu te objasniti zašto je važno provjeriti istinitost informacija koje nam mediji prenose.</w:t>
            </w:r>
          </w:p>
          <w:p w:rsidR="009E2AAD" w:rsidRPr="009E2AAD" w:rsidRDefault="002E5B4D" w:rsidP="009E2AAD">
            <w:pPr>
              <w:rPr>
                <w:rFonts w:ascii="Candara" w:eastAsia="Times New Roman" w:hAnsi="Candara" w:cs="Arial"/>
                <w:color w:val="000000" w:themeColor="text1"/>
              </w:rPr>
            </w:pPr>
            <w:r>
              <w:rPr>
                <w:rFonts w:ascii="Candara" w:eastAsia="Times New Roman" w:hAnsi="Candara" w:cs="Arial"/>
                <w:color w:val="000000" w:themeColor="text1"/>
              </w:rPr>
              <w:t xml:space="preserve"> </w:t>
            </w:r>
            <w:r>
              <w:rPr>
                <w:rFonts w:ascii="Candara" w:eastAsia="Times New Roman" w:hAnsi="Candara" w:cs="Arial"/>
                <w:color w:val="0070C0"/>
              </w:rPr>
              <w:t>4. skupina</w:t>
            </w:r>
            <w:r w:rsidR="009E2AAD">
              <w:rPr>
                <w:rFonts w:ascii="Candara" w:eastAsia="Times New Roman" w:hAnsi="Candara" w:cs="Arial"/>
                <w:color w:val="0070C0"/>
              </w:rPr>
              <w:t xml:space="preserve"> </w:t>
            </w:r>
            <w:r w:rsidR="009E2AAD">
              <w:rPr>
                <w:rFonts w:ascii="Candara" w:eastAsia="Times New Roman" w:hAnsi="Candara" w:cs="Arial"/>
                <w:color w:val="000000" w:themeColor="text1"/>
              </w:rPr>
              <w:t xml:space="preserve">objasnit će tko sve čini novinarsku redakciju te koje su zadaće svakoga člana redakcije. Odgovorit će i na </w:t>
            </w:r>
            <w:r w:rsidR="009E2AAD">
              <w:rPr>
                <w:rFonts w:ascii="Candara" w:eastAsia="Times New Roman" w:hAnsi="Candara" w:cs="Arial"/>
                <w:color w:val="000000" w:themeColor="text1"/>
              </w:rPr>
              <w:lastRenderedPageBreak/>
              <w:t>pitanje u kojoj bi se ulozi oni rado okušali i zbog čega.</w:t>
            </w:r>
          </w:p>
          <w:p w:rsidR="00522E49" w:rsidRDefault="00522E49" w:rsidP="00347FDE">
            <w:pPr>
              <w:spacing w:line="276" w:lineRule="auto"/>
              <w:rPr>
                <w:rFonts w:ascii="Candara" w:eastAsia="Times New Roman" w:hAnsi="Candara" w:cs="Arial"/>
                <w:b/>
              </w:rPr>
            </w:pPr>
          </w:p>
          <w:p w:rsidR="008450BF" w:rsidRPr="002E5B4D" w:rsidRDefault="002E5B4D" w:rsidP="00347FDE">
            <w:pPr>
              <w:spacing w:line="276" w:lineRule="auto"/>
              <w:rPr>
                <w:rFonts w:ascii="Candara" w:eastAsia="Times New Roman" w:hAnsi="Candara" w:cs="Arial"/>
                <w:b/>
              </w:rPr>
            </w:pPr>
            <w:r w:rsidRPr="002E5B4D">
              <w:rPr>
                <w:rFonts w:ascii="Candara" w:eastAsia="Times New Roman" w:hAnsi="Candara" w:cs="Arial"/>
                <w:b/>
              </w:rPr>
              <w:t>Objava rezultata</w:t>
            </w:r>
          </w:p>
          <w:p w:rsidR="001D58D6" w:rsidRDefault="00522E49" w:rsidP="001C1831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 drugome dijelu sata svaka skupina predstavit će rezultate svojega rada. Najvažnije će zabilježiti u obliku natuknica na školsku ploču tako da članovi ostalih skupina mogu </w:t>
            </w:r>
            <w:r w:rsidR="00FF42FC">
              <w:rPr>
                <w:rFonts w:ascii="Candara" w:eastAsia="Times New Roman" w:hAnsi="Candara" w:cs="Arial"/>
              </w:rPr>
              <w:t>zabilježiti</w:t>
            </w:r>
            <w:r>
              <w:rPr>
                <w:rFonts w:ascii="Candara" w:eastAsia="Times New Roman" w:hAnsi="Candara" w:cs="Arial"/>
              </w:rPr>
              <w:t xml:space="preserve"> podatke do kojih su došle druge skupine.</w:t>
            </w:r>
          </w:p>
          <w:p w:rsidR="004F3616" w:rsidRDefault="004F3616" w:rsidP="00522E49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 xml:space="preserve">Nakon objave rezultata učenici povezuju temu neknjiževnoga teksta sa svojim iskustvom odgovarajući na pitanja: </w:t>
            </w:r>
            <w:r w:rsidR="00522E49">
              <w:rPr>
                <w:rFonts w:ascii="Candara" w:eastAsia="Times New Roman" w:hAnsi="Candara" w:cs="Arial"/>
                <w:i/>
              </w:rPr>
              <w:t>Kako si se osjećao/osjećala kad si čuo/čula ili pročitao/pročitala neku vijest koja se pokazala netočnom? Koga smatraš odgovornim za takve vijesti?</w:t>
            </w:r>
          </w:p>
          <w:p w:rsidR="00522E49" w:rsidRPr="004F3616" w:rsidRDefault="00522E49" w:rsidP="00522E49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  <w:i/>
              </w:rPr>
              <w:t>Kojega se novinarskoga načela, prema tvojemu mišljenju, najteže pridržavati? Zbog čega</w:t>
            </w:r>
            <w:r w:rsidR="00B65CDF">
              <w:rPr>
                <w:rFonts w:ascii="Candara" w:eastAsia="Times New Roman" w:hAnsi="Candara" w:cs="Arial"/>
                <w:i/>
              </w:rPr>
              <w:t>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FFFFFF" w:themeFill="background1"/>
          </w:tcPr>
          <w:p w:rsidR="00522E49" w:rsidRDefault="00522E49" w:rsidP="00347FDE">
            <w:pPr>
              <w:rPr>
                <w:rFonts w:ascii="Calibri" w:hAnsi="Calibri" w:cs="Calibri"/>
                <w:b w:val="0"/>
              </w:rPr>
            </w:pPr>
          </w:p>
          <w:p w:rsidR="008D2006" w:rsidRDefault="008D2006" w:rsidP="00347FDE">
            <w:pPr>
              <w:rPr>
                <w:rFonts w:ascii="Candara" w:hAnsi="Candara" w:cs="Arial"/>
                <w:b w:val="0"/>
              </w:rPr>
            </w:pPr>
            <w:r>
              <w:rPr>
                <w:rFonts w:ascii="Calibri" w:hAnsi="Calibri" w:cs="Calibri"/>
                <w:b w:val="0"/>
              </w:rPr>
              <w:t>‒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522E49">
              <w:rPr>
                <w:rFonts w:ascii="Candara" w:hAnsi="Candara" w:cs="Arial"/>
                <w:b w:val="0"/>
              </w:rPr>
              <w:t>čita tekst i bilježi važne podatke u obliku natuknica</w:t>
            </w:r>
          </w:p>
          <w:p w:rsidR="008D2006" w:rsidRDefault="008D2006" w:rsidP="00347FDE">
            <w:pPr>
              <w:rPr>
                <w:rFonts w:ascii="Candara" w:hAnsi="Candara" w:cs="Arial"/>
                <w:b w:val="0"/>
              </w:rPr>
            </w:pPr>
          </w:p>
          <w:p w:rsidR="008D2006" w:rsidRDefault="008D2006" w:rsidP="00347FDE">
            <w:pPr>
              <w:rPr>
                <w:rFonts w:ascii="Candara" w:hAnsi="Candara" w:cs="Arial"/>
                <w:b w:val="0"/>
              </w:rPr>
            </w:pPr>
          </w:p>
          <w:p w:rsidR="008D2006" w:rsidRDefault="008D2006" w:rsidP="00347FDE">
            <w:pPr>
              <w:rPr>
                <w:rFonts w:ascii="Candara" w:hAnsi="Candara" w:cs="Arial"/>
                <w:b w:val="0"/>
              </w:rPr>
            </w:pPr>
            <w:r>
              <w:rPr>
                <w:rFonts w:ascii="Calibri" w:hAnsi="Calibri" w:cs="Calibri"/>
                <w:b w:val="0"/>
              </w:rPr>
              <w:t>‒</w:t>
            </w:r>
            <w:r>
              <w:rPr>
                <w:rFonts w:ascii="Candara" w:hAnsi="Candara" w:cs="Arial"/>
                <w:b w:val="0"/>
              </w:rPr>
              <w:t xml:space="preserve"> usmeno se izražava, razgovara o temi</w:t>
            </w:r>
            <w:r w:rsidR="00522E49">
              <w:rPr>
                <w:rFonts w:ascii="Candara" w:hAnsi="Candara" w:cs="Arial"/>
                <w:b w:val="0"/>
              </w:rPr>
              <w:t xml:space="preserve"> s ostalim učenicima u skupini</w:t>
            </w:r>
          </w:p>
          <w:p w:rsidR="008D2006" w:rsidRDefault="008D2006" w:rsidP="00347FDE">
            <w:pPr>
              <w:rPr>
                <w:rFonts w:ascii="Candara" w:hAnsi="Candara" w:cs="Arial"/>
                <w:b w:val="0"/>
              </w:rPr>
            </w:pPr>
          </w:p>
          <w:p w:rsidR="008D2006" w:rsidRDefault="008D2006" w:rsidP="00522E49">
            <w:pPr>
              <w:contextualSpacing/>
              <w:rPr>
                <w:rFonts w:ascii="Arial" w:eastAsia="Times New Roman" w:hAnsi="Arial" w:cs="Arial"/>
                <w:b w:val="0"/>
              </w:rPr>
            </w:pPr>
          </w:p>
          <w:p w:rsidR="005D37E7" w:rsidRDefault="005D37E7" w:rsidP="001C1831">
            <w:pPr>
              <w:ind w:left="57"/>
              <w:contextualSpacing/>
              <w:rPr>
                <w:rFonts w:eastAsia="Times New Roman" w:cstheme="minorHAnsi"/>
                <w:b w:val="0"/>
              </w:rPr>
            </w:pPr>
          </w:p>
          <w:p w:rsidR="005D37E7" w:rsidRDefault="005D37E7" w:rsidP="001C1831">
            <w:pPr>
              <w:ind w:left="57"/>
              <w:contextualSpacing/>
              <w:rPr>
                <w:rFonts w:eastAsia="Times New Roman" w:cstheme="minorHAnsi"/>
                <w:b w:val="0"/>
              </w:rPr>
            </w:pPr>
          </w:p>
          <w:p w:rsidR="008D2006" w:rsidRPr="008D2006" w:rsidRDefault="008D2006" w:rsidP="001C1831">
            <w:pPr>
              <w:ind w:left="57"/>
              <w:contextualSpacing/>
              <w:rPr>
                <w:rFonts w:ascii="Candara" w:eastAsia="Times New Roman" w:hAnsi="Candara" w:cs="Calibri"/>
                <w:b w:val="0"/>
              </w:rPr>
            </w:pPr>
            <w:r w:rsidRPr="008D2006">
              <w:rPr>
                <w:rFonts w:eastAsia="Times New Roman" w:cstheme="minorHAnsi"/>
                <w:b w:val="0"/>
              </w:rPr>
              <w:t>‒</w:t>
            </w:r>
            <w:r w:rsidRPr="008D2006">
              <w:rPr>
                <w:rFonts w:ascii="Candara" w:eastAsia="Times New Roman" w:hAnsi="Candara" w:cs="Calibri"/>
                <w:b w:val="0"/>
              </w:rPr>
              <w:t xml:space="preserve"> kratko izla</w:t>
            </w:r>
            <w:r w:rsidRPr="008D2006">
              <w:rPr>
                <w:rFonts w:ascii="Candara" w:eastAsia="Times New Roman" w:hAnsi="Candara" w:cs="Candara"/>
                <w:b w:val="0"/>
              </w:rPr>
              <w:t>ž</w:t>
            </w:r>
            <w:r w:rsidRPr="008D2006">
              <w:rPr>
                <w:rFonts w:ascii="Candara" w:eastAsia="Times New Roman" w:hAnsi="Candara" w:cs="Calibri"/>
                <w:b w:val="0"/>
              </w:rPr>
              <w:t xml:space="preserve">e o temi na temelju prikupljenih podataka </w:t>
            </w:r>
          </w:p>
          <w:p w:rsidR="008D2006" w:rsidRDefault="008D2006" w:rsidP="001C1831">
            <w:pPr>
              <w:ind w:left="57"/>
              <w:contextualSpacing/>
              <w:rPr>
                <w:rFonts w:ascii="Candara" w:eastAsia="Times New Roman" w:hAnsi="Candara" w:cs="Calibri"/>
                <w:b w:val="0"/>
              </w:rPr>
            </w:pPr>
          </w:p>
          <w:p w:rsidR="008D2006" w:rsidRDefault="008D2006" w:rsidP="001C1831">
            <w:pPr>
              <w:ind w:left="57"/>
              <w:contextualSpacing/>
              <w:rPr>
                <w:rFonts w:ascii="Candara" w:eastAsia="Times New Roman" w:hAnsi="Candara" w:cs="Calibri"/>
                <w:b w:val="0"/>
              </w:rPr>
            </w:pPr>
          </w:p>
          <w:p w:rsidR="008D2006" w:rsidRPr="008D2006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 xml:space="preserve">‒ </w:t>
            </w:r>
            <w:r>
              <w:rPr>
                <w:rFonts w:ascii="Candara" w:eastAsia="Times New Roman" w:hAnsi="Candara" w:cs="Calibri"/>
                <w:b w:val="0"/>
              </w:rPr>
              <w:t>razgovara, povezuje temu s vlastitim iskustvom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Završni dio                 (sinteza): </w:t>
            </w:r>
          </w:p>
          <w:p w:rsidR="00347FDE" w:rsidRPr="00D31C85" w:rsidRDefault="00522E49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</w:tcPr>
          <w:p w:rsidR="00347FDE" w:rsidRPr="004F3616" w:rsidRDefault="001C1831" w:rsidP="00FF42FC">
            <w:pPr>
              <w:spacing w:line="276" w:lineRule="auto"/>
              <w:contextualSpacing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 završnome dijelu sata </w:t>
            </w:r>
            <w:r w:rsidR="004F3616">
              <w:rPr>
                <w:rFonts w:ascii="Candara" w:eastAsia="Times New Roman" w:hAnsi="Candara" w:cs="Arial"/>
              </w:rPr>
              <w:t xml:space="preserve">učenici provjeravaju svoje znanje o temi vezanoj uz </w:t>
            </w:r>
            <w:r w:rsidR="00522E49">
              <w:rPr>
                <w:rFonts w:ascii="Candara" w:eastAsia="Times New Roman" w:hAnsi="Candara" w:cs="Arial"/>
              </w:rPr>
              <w:t>novinarstvo i njegovu ulogu u javnosti</w:t>
            </w:r>
            <w:r w:rsidR="004F3616">
              <w:rPr>
                <w:rFonts w:ascii="Candara" w:eastAsia="Times New Roman" w:hAnsi="Candara" w:cs="Arial"/>
              </w:rPr>
              <w:t xml:space="preserve"> rješavajući zadatke u </w:t>
            </w:r>
            <w:r w:rsidR="004F3616" w:rsidRPr="00522E49">
              <w:rPr>
                <w:rFonts w:ascii="Candara" w:eastAsia="Times New Roman" w:hAnsi="Candara" w:cs="Arial"/>
                <w:shd w:val="clear" w:color="auto" w:fill="FFABAB"/>
              </w:rPr>
              <w:t>digitalnom udžbeniku (</w:t>
            </w:r>
            <w:r w:rsidR="00522E49" w:rsidRPr="00522E49">
              <w:rPr>
                <w:rFonts w:ascii="Candara" w:eastAsia="Times New Roman" w:hAnsi="Candara" w:cs="Arial"/>
                <w:shd w:val="clear" w:color="auto" w:fill="FFABAB"/>
              </w:rPr>
              <w:t xml:space="preserve">drugi </w:t>
            </w:r>
            <w:r w:rsidR="004F3616" w:rsidRPr="00522E49">
              <w:rPr>
                <w:rFonts w:ascii="Candara" w:eastAsia="Times New Roman" w:hAnsi="Candara" w:cs="Arial"/>
                <w:shd w:val="clear" w:color="auto" w:fill="FFABAB"/>
              </w:rPr>
              <w:t xml:space="preserve">dio, rubrika </w:t>
            </w:r>
            <w:r w:rsidR="004F3616" w:rsidRPr="00522E49">
              <w:rPr>
                <w:rFonts w:ascii="Candara" w:eastAsia="Times New Roman" w:hAnsi="Candara" w:cs="Arial"/>
                <w:i/>
                <w:shd w:val="clear" w:color="auto" w:fill="FFABAB"/>
              </w:rPr>
              <w:t>U svijetu riječi</w:t>
            </w:r>
            <w:r w:rsidR="004F3616" w:rsidRPr="00522E49">
              <w:rPr>
                <w:rFonts w:ascii="Candara" w:eastAsia="Times New Roman" w:hAnsi="Candara" w:cs="Arial"/>
                <w:shd w:val="clear" w:color="auto" w:fill="FFABAB"/>
              </w:rPr>
              <w:t>)</w:t>
            </w:r>
            <w:r w:rsidR="00FF42FC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1C1831" w:rsidRPr="00D31C85" w:rsidRDefault="00347FDE" w:rsidP="001C1831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–</w:t>
            </w:r>
            <w:r w:rsidRPr="00D31C85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 xml:space="preserve"> </w:t>
            </w:r>
            <w:r w:rsidR="008D2006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ponavlja rješavajući zadatke u digitalnom udžbeniku</w:t>
            </w:r>
          </w:p>
        </w:tc>
      </w:tr>
      <w:tr w:rsidR="001C1831" w:rsidRPr="00D31C85" w:rsidTr="007C03DB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1C1831" w:rsidRPr="00D31C85" w:rsidRDefault="001C1831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</w:tcPr>
          <w:p w:rsidR="008D2006" w:rsidRPr="00FF42FC" w:rsidRDefault="00FF42FC" w:rsidP="001C1831">
            <w:pPr>
              <w:contextualSpacing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Pročitaj i usporedi dvije vijesti u digitalnome dijelu udžbenika u rubrici </w:t>
            </w:r>
            <w:r>
              <w:rPr>
                <w:rFonts w:ascii="Candara" w:eastAsia="Times New Roman" w:hAnsi="Candara" w:cs="Arial"/>
                <w:i/>
              </w:rPr>
              <w:t xml:space="preserve">Pokušaj i ti! </w:t>
            </w:r>
            <w:r>
              <w:rPr>
                <w:rFonts w:ascii="Candara" w:eastAsia="Times New Roman" w:hAnsi="Candara" w:cs="Arial"/>
              </w:rPr>
              <w:t xml:space="preserve">Pomoću teksta </w:t>
            </w:r>
            <w:r>
              <w:rPr>
                <w:rFonts w:ascii="Candara" w:eastAsia="Times New Roman" w:hAnsi="Candara" w:cs="Arial"/>
                <w:i/>
              </w:rPr>
              <w:t xml:space="preserve">Kako prepoznati lažnu vijest </w:t>
            </w:r>
            <w:r>
              <w:rPr>
                <w:rFonts w:ascii="Candara" w:eastAsia="Times New Roman" w:hAnsi="Candara" w:cs="Arial"/>
              </w:rPr>
              <w:t>zaključi koja je od dviju vijesti lažna, a koja istinita. Uoči kojih se novinarskih načela nije pridržavao autor lažne vijesti. Zapažanja zabilježi u bilježnicu, a zatim razgovarajte o svojim zapažanjima i zaključcima u razredu.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1C1831" w:rsidRDefault="001C1831" w:rsidP="001C1831">
            <w:pPr>
              <w:rPr>
                <w:rFonts w:ascii="Candara" w:eastAsia="Times New Roman" w:hAnsi="Candara" w:cs="Times New Roman"/>
                <w:color w:val="000000"/>
                <w:lang w:eastAsia="hr-HR"/>
              </w:rPr>
            </w:pPr>
          </w:p>
        </w:tc>
      </w:tr>
      <w:tr w:rsidR="00347FDE" w:rsidRPr="00D31C85" w:rsidTr="001C1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potpore: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1C1831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osigurati dodatno vrijeme za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izvršavanje zadatka</w:t>
            </w:r>
          </w:p>
          <w:p w:rsidR="001C1831" w:rsidRPr="001C1831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>‒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ponuditi dodatna objašnjenja i pomoć u radu</w:t>
            </w:r>
          </w:p>
          <w:p w:rsidR="00347FDE" w:rsidRPr="00D31C85" w:rsidRDefault="001C1831" w:rsidP="001C1831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uputiti učenika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 digitalni udžbenik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347FDE" w:rsidRPr="00D31C85" w:rsidTr="007C03D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 w:val="restart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513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Vrednovanje naučenoga</w:t>
            </w:r>
            <w:r>
              <w:rPr>
                <w:rFonts w:ascii="Candara" w:eastAsia="Times New Roman" w:hAnsi="Candara" w:cs="Arial"/>
              </w:rPr>
              <w:t>: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47FDE" w:rsidRPr="00D31C85" w:rsidRDefault="00347FDE" w:rsidP="00347FDE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</w:p>
          <w:p w:rsidR="00347FDE" w:rsidRDefault="00347FDE" w:rsidP="00347FDE">
            <w:pPr>
              <w:pStyle w:val="NoSpacing"/>
              <w:rPr>
                <w:rFonts w:ascii="Candara" w:hAnsi="Candara"/>
              </w:rPr>
            </w:pPr>
            <w:r w:rsidRPr="00D31C85">
              <w:rPr>
                <w:rFonts w:ascii="Candara" w:hAnsi="Candara"/>
              </w:rPr>
              <w:t xml:space="preserve">– povratne informacije tijekom aktivnosti </w:t>
            </w:r>
            <w:r w:rsidR="0057320E">
              <w:rPr>
                <w:rFonts w:ascii="Candara" w:hAnsi="Candara"/>
              </w:rPr>
              <w:t>i po završetku svake aktivnosti</w:t>
            </w:r>
            <w:r>
              <w:rPr>
                <w:rFonts w:ascii="Candara" w:hAnsi="Candara"/>
              </w:rPr>
              <w:t>.</w:t>
            </w:r>
          </w:p>
          <w:p w:rsidR="00B65CDF" w:rsidRDefault="00B65CDF" w:rsidP="00347FDE">
            <w:pPr>
              <w:pStyle w:val="NoSpacing"/>
              <w:rPr>
                <w:rFonts w:ascii="Candara" w:hAnsi="Candara"/>
              </w:rPr>
            </w:pPr>
          </w:p>
          <w:p w:rsidR="00B65CDF" w:rsidRDefault="00B65CDF" w:rsidP="00347FDE">
            <w:pPr>
              <w:pStyle w:val="NoSpacing"/>
              <w:rPr>
                <w:rFonts w:ascii="Candara" w:hAnsi="Candara"/>
              </w:rPr>
            </w:pPr>
          </w:p>
          <w:p w:rsidR="00B65CDF" w:rsidRDefault="00B65CDF" w:rsidP="00347FDE">
            <w:pPr>
              <w:pStyle w:val="NoSpacing"/>
              <w:rPr>
                <w:rFonts w:ascii="Candara" w:hAnsi="Candara"/>
              </w:rPr>
            </w:pPr>
          </w:p>
          <w:p w:rsidR="00B65CDF" w:rsidRDefault="00B65CDF" w:rsidP="00347FDE">
            <w:pPr>
              <w:pStyle w:val="NoSpacing"/>
              <w:rPr>
                <w:rFonts w:ascii="Candara" w:hAnsi="Candara"/>
              </w:rPr>
            </w:pPr>
          </w:p>
          <w:p w:rsidR="00B65CDF" w:rsidRDefault="00B65CDF" w:rsidP="00347FDE">
            <w:pPr>
              <w:pStyle w:val="NoSpacing"/>
              <w:rPr>
                <w:rFonts w:ascii="Candara" w:hAnsi="Candara"/>
              </w:rPr>
            </w:pPr>
          </w:p>
          <w:p w:rsidR="00B65CDF" w:rsidRDefault="00B65CDF" w:rsidP="00347FDE">
            <w:pPr>
              <w:pStyle w:val="NoSpacing"/>
              <w:rPr>
                <w:rFonts w:ascii="Candara" w:hAnsi="Candara"/>
              </w:rPr>
            </w:pPr>
          </w:p>
          <w:p w:rsidR="00B65CDF" w:rsidRDefault="00B65CDF" w:rsidP="00347FDE">
            <w:pPr>
              <w:pStyle w:val="NoSpacing"/>
              <w:rPr>
                <w:rFonts w:ascii="Candara" w:hAnsi="Candara"/>
              </w:rPr>
            </w:pPr>
          </w:p>
          <w:p w:rsidR="00B65CDF" w:rsidRDefault="00B65CDF" w:rsidP="00347FDE">
            <w:pPr>
              <w:pStyle w:val="NoSpacing"/>
              <w:rPr>
                <w:rFonts w:ascii="Candara" w:hAnsi="Candara"/>
              </w:rPr>
            </w:pPr>
          </w:p>
          <w:p w:rsidR="00B65CDF" w:rsidRDefault="00B65CDF" w:rsidP="00347FDE">
            <w:pPr>
              <w:pStyle w:val="NoSpacing"/>
              <w:rPr>
                <w:rFonts w:ascii="Candara" w:hAnsi="Candara"/>
              </w:rPr>
            </w:pPr>
          </w:p>
          <w:p w:rsidR="00B65CDF" w:rsidRPr="00D31C85" w:rsidRDefault="00B65CDF" w:rsidP="00347FDE">
            <w:pPr>
              <w:pStyle w:val="NoSpacing"/>
              <w:rPr>
                <w:rFonts w:ascii="Candara" w:hAnsi="Candara"/>
              </w:rPr>
            </w:pPr>
          </w:p>
        </w:tc>
        <w:tc>
          <w:tcPr>
            <w:tcW w:w="2513" w:type="dxa"/>
            <w:gridSpan w:val="3"/>
          </w:tcPr>
          <w:p w:rsidR="00347FDE" w:rsidRPr="00D31C85" w:rsidRDefault="00347FDE" w:rsidP="00347FD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učenik</w:t>
            </w:r>
            <w:r>
              <w:rPr>
                <w:rFonts w:ascii="Candara" w:eastAsia="Times New Roman" w:hAnsi="Candara" w:cs="Arial"/>
              </w:rPr>
              <w:t xml:space="preserve"> usklađuje</w:t>
            </w:r>
            <w:r w:rsidRPr="00D31C85">
              <w:rPr>
                <w:rFonts w:ascii="Candara" w:eastAsia="Times New Roman" w:hAnsi="Candara" w:cs="Arial"/>
              </w:rPr>
              <w:t xml:space="preserve"> osobne odgovore s mišljenjem </w:t>
            </w:r>
            <w:r w:rsidR="000C17D3">
              <w:rPr>
                <w:rFonts w:ascii="Candara" w:eastAsia="Times New Roman" w:hAnsi="Candara" w:cs="Arial"/>
              </w:rPr>
              <w:t>ostalih učenika</w:t>
            </w:r>
          </w:p>
          <w:p w:rsidR="00347FDE" w:rsidRPr="00D31C85" w:rsidRDefault="00347FDE" w:rsidP="001C183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Pr="00D31C85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</w:tcPr>
          <w:p w:rsidR="00347FDE" w:rsidRPr="00D31C85" w:rsidRDefault="00347FDE" w:rsidP="00347FDE">
            <w:pPr>
              <w:spacing w:after="150"/>
              <w:rPr>
                <w:rFonts w:ascii="Candara" w:eastAsia="Times New Roman" w:hAnsi="Candara" w:cs="Open Sans"/>
                <w:lang w:eastAsia="hr-HR"/>
              </w:rPr>
            </w:pPr>
            <w:r w:rsidRPr="00D31C85"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 xml:space="preserve"> </w:t>
            </w:r>
            <w:r w:rsidR="008D2006">
              <w:rPr>
                <w:rFonts w:ascii="Candara" w:eastAsia="Times New Roman" w:hAnsi="Candara" w:cs="Open Sans"/>
                <w:b w:val="0"/>
                <w:lang w:eastAsia="hr-HR"/>
              </w:rPr>
              <w:t>vrednovanje rezultata timskoga rada (usmenoga izlaganja o zadanoj temi).</w:t>
            </w:r>
          </w:p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347FDE" w:rsidRPr="00D31C85" w:rsidTr="007C0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Plan ploče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D31C85" w:rsidRDefault="00347FDE" w:rsidP="00CB2AF0">
            <w:pPr>
              <w:ind w:left="720" w:right="237"/>
              <w:contextualSpacing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                              </w:t>
            </w:r>
          </w:p>
          <w:p w:rsidR="00347FDE" w:rsidRPr="001B1820" w:rsidRDefault="00FF42FC" w:rsidP="00CB2AF0">
            <w:pPr>
              <w:ind w:left="87" w:right="237"/>
              <w:contextualSpacing/>
              <w:jc w:val="center"/>
              <w:rPr>
                <w:rFonts w:ascii="Candara" w:eastAsia="Times New Roman" w:hAnsi="Candara" w:cs="Arial"/>
                <w:b w:val="0"/>
                <w:bCs w:val="0"/>
                <w:color w:val="FF0000"/>
              </w:rPr>
            </w:pPr>
            <w:bookmarkStart w:id="0" w:name="_GoBack"/>
            <w:r w:rsidRPr="001B1820">
              <w:rPr>
                <w:rFonts w:ascii="Candara" w:eastAsia="Times New Roman" w:hAnsi="Candara" w:cs="Arial"/>
                <w:color w:val="FF0000"/>
              </w:rPr>
              <w:t>Novinarstvo u službi javnosti</w:t>
            </w:r>
          </w:p>
          <w:bookmarkEnd w:id="0"/>
          <w:p w:rsidR="00347FDE" w:rsidRPr="00D31C85" w:rsidRDefault="00347FDE" w:rsidP="00CB2AF0">
            <w:pPr>
              <w:ind w:left="147" w:right="237"/>
              <w:contextualSpacing/>
              <w:jc w:val="center"/>
              <w:rPr>
                <w:rFonts w:ascii="Candara" w:eastAsia="Times New Roman" w:hAnsi="Candara" w:cs="Arial"/>
              </w:rPr>
            </w:pPr>
          </w:p>
          <w:p w:rsidR="00CB2AF0" w:rsidRPr="00CB2AF0" w:rsidRDefault="00FF42FC" w:rsidP="00CB2AF0">
            <w:pPr>
              <w:pStyle w:val="ListParagraph"/>
              <w:numPr>
                <w:ilvl w:val="0"/>
                <w:numId w:val="10"/>
              </w:numPr>
              <w:ind w:left="228" w:right="237" w:hanging="218"/>
              <w:rPr>
                <w:rFonts w:ascii="Candara" w:hAnsi="Candara"/>
                <w:b w:val="0"/>
                <w:bCs w:val="0"/>
                <w:lang w:val="de-DE" w:eastAsia="hr-HR"/>
              </w:rPr>
            </w:pPr>
            <w:r w:rsidRPr="00FF42FC">
              <w:rPr>
                <w:rFonts w:ascii="Candara" w:hAnsi="Candara"/>
                <w:bCs w:val="0"/>
                <w:lang w:val="de-DE" w:eastAsia="hr-HR"/>
              </w:rPr>
              <w:t>Novinarstvo</w:t>
            </w: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– djelatnost koja se bavi masovnom komunikacijom, prikupljanjem, pisanjem, uređivanjem i objavljivanjem informacija u masovnim medijima.</w:t>
            </w:r>
          </w:p>
          <w:p w:rsidR="00CB2AF0" w:rsidRPr="00CB2AF0" w:rsidRDefault="00CB2AF0" w:rsidP="00CB2AF0">
            <w:pPr>
              <w:pStyle w:val="ListParagraph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</w:p>
          <w:p w:rsidR="00CB2AF0" w:rsidRPr="00CB2AF0" w:rsidRDefault="00FF42FC" w:rsidP="00CB2AF0">
            <w:pPr>
              <w:pStyle w:val="ListParagraph"/>
              <w:numPr>
                <w:ilvl w:val="0"/>
                <w:numId w:val="10"/>
              </w:numPr>
              <w:ind w:left="228" w:right="237" w:hanging="218"/>
              <w:rPr>
                <w:rFonts w:ascii="Candara" w:hAnsi="Candara"/>
                <w:b w:val="0"/>
                <w:bCs w:val="0"/>
                <w:lang w:val="de-DE" w:eastAsia="hr-HR"/>
              </w:rPr>
            </w:pPr>
            <w:r w:rsidRPr="00FF42FC">
              <w:rPr>
                <w:rFonts w:ascii="Candara" w:hAnsi="Candara"/>
                <w:lang w:val="de-DE" w:eastAsia="hr-HR"/>
              </w:rPr>
              <w:t>Novinarski kodeks</w:t>
            </w:r>
            <w:r>
              <w:rPr>
                <w:rFonts w:ascii="Candara" w:hAnsi="Candara"/>
                <w:b w:val="0"/>
                <w:lang w:val="de-DE" w:eastAsia="hr-HR"/>
              </w:rPr>
              <w:t xml:space="preserve"> – skup načela koji nalaže iznošenje istinitih informacija te objektivnost, točnost i nepristranost u izvješćivanju.</w:t>
            </w:r>
          </w:p>
          <w:p w:rsidR="0057320E" w:rsidRDefault="0057320E" w:rsidP="00CB2AF0">
            <w:pPr>
              <w:ind w:right="237"/>
              <w:rPr>
                <w:rFonts w:ascii="Candara" w:hAnsi="Candara"/>
                <w:lang w:val="de-DE" w:eastAsia="hr-HR"/>
              </w:rPr>
            </w:pPr>
          </w:p>
          <w:p w:rsidR="0057320E" w:rsidRPr="00FF42FC" w:rsidRDefault="00FF42FC" w:rsidP="00CB2AF0">
            <w:pPr>
              <w:pStyle w:val="ListParagraph"/>
              <w:numPr>
                <w:ilvl w:val="0"/>
                <w:numId w:val="10"/>
              </w:numPr>
              <w:ind w:left="228" w:right="237" w:hanging="218"/>
              <w:rPr>
                <w:rFonts w:ascii="Candara" w:hAnsi="Candara"/>
                <w:color w:val="000000" w:themeColor="text1"/>
                <w:lang w:val="de-DE" w:eastAsia="hr-HR"/>
              </w:rPr>
            </w:pPr>
            <w:r w:rsidRPr="00FF42FC">
              <w:rPr>
                <w:rFonts w:ascii="Candara" w:hAnsi="Candara"/>
                <w:color w:val="000000" w:themeColor="text1"/>
                <w:lang w:val="de-DE" w:eastAsia="hr-HR"/>
              </w:rPr>
              <w:t>Novinarska načela:</w:t>
            </w:r>
          </w:p>
          <w:p w:rsidR="00FF42FC" w:rsidRPr="00FF42FC" w:rsidRDefault="00FF42FC" w:rsidP="00FF42FC">
            <w:pPr>
              <w:pStyle w:val="ListParagraph"/>
              <w:rPr>
                <w:rFonts w:ascii="Candara" w:hAnsi="Candara"/>
                <w:color w:val="000000" w:themeColor="text1"/>
                <w:lang w:val="de-DE" w:eastAsia="hr-HR"/>
              </w:rPr>
            </w:pPr>
          </w:p>
          <w:p w:rsidR="00FF42FC" w:rsidRDefault="00FF42FC" w:rsidP="00FF42FC">
            <w:pPr>
              <w:pStyle w:val="ListParagraph"/>
              <w:ind w:left="228" w:right="237"/>
              <w:rPr>
                <w:rFonts w:ascii="Candara" w:hAnsi="Candara"/>
                <w:b w:val="0"/>
                <w:color w:val="000000" w:themeColor="text1"/>
                <w:lang w:val="de-DE" w:eastAsia="hr-HR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lang w:val="de-DE" w:eastAsia="hr-HR"/>
              </w:rPr>
              <w:t>‒</w:t>
            </w:r>
            <w:r>
              <w:rPr>
                <w:rFonts w:ascii="Candara" w:hAnsi="Candara"/>
                <w:b w:val="0"/>
                <w:color w:val="000000" w:themeColor="text1"/>
                <w:lang w:val="de-DE" w:eastAsia="hr-HR"/>
              </w:rPr>
              <w:t xml:space="preserve"> istinitost i objektivnost</w:t>
            </w:r>
          </w:p>
          <w:p w:rsidR="00FF42FC" w:rsidRDefault="00FF42FC" w:rsidP="00FF42FC">
            <w:pPr>
              <w:pStyle w:val="ListParagraph"/>
              <w:ind w:left="228" w:right="237"/>
              <w:rPr>
                <w:rFonts w:ascii="Candara" w:hAnsi="Candara"/>
                <w:b w:val="0"/>
                <w:color w:val="000000" w:themeColor="text1"/>
                <w:lang w:val="de-DE" w:eastAsia="hr-HR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lang w:val="de-DE" w:eastAsia="hr-HR"/>
              </w:rPr>
              <w:t>‒</w:t>
            </w:r>
            <w:r>
              <w:rPr>
                <w:rFonts w:ascii="Candara" w:hAnsi="Candara"/>
                <w:b w:val="0"/>
                <w:color w:val="000000" w:themeColor="text1"/>
                <w:lang w:val="de-DE" w:eastAsia="hr-HR"/>
              </w:rPr>
              <w:t xml:space="preserve"> brzina</w:t>
            </w:r>
          </w:p>
          <w:p w:rsidR="00FF42FC" w:rsidRDefault="00FF42FC" w:rsidP="00FF42FC">
            <w:pPr>
              <w:pStyle w:val="ListParagraph"/>
              <w:ind w:left="228" w:right="237"/>
              <w:rPr>
                <w:rFonts w:ascii="Candara" w:hAnsi="Candara"/>
                <w:b w:val="0"/>
                <w:color w:val="000000" w:themeColor="text1"/>
                <w:lang w:val="de-DE" w:eastAsia="hr-HR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lang w:val="de-DE" w:eastAsia="hr-HR"/>
              </w:rPr>
              <w:t>‒</w:t>
            </w:r>
            <w:r>
              <w:rPr>
                <w:rFonts w:ascii="Candara" w:hAnsi="Candara"/>
                <w:b w:val="0"/>
                <w:color w:val="000000" w:themeColor="text1"/>
                <w:lang w:val="de-DE" w:eastAsia="hr-HR"/>
              </w:rPr>
              <w:t xml:space="preserve"> zanimljivost</w:t>
            </w:r>
          </w:p>
          <w:p w:rsidR="00FF42FC" w:rsidRPr="00FF42FC" w:rsidRDefault="00FF42FC" w:rsidP="00FF42FC">
            <w:pPr>
              <w:pStyle w:val="ListParagraph"/>
              <w:ind w:left="228" w:right="237"/>
              <w:rPr>
                <w:rFonts w:ascii="Candara" w:hAnsi="Candara"/>
                <w:b w:val="0"/>
                <w:color w:val="000000" w:themeColor="text1"/>
                <w:lang w:val="de-DE" w:eastAsia="hr-HR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lang w:val="de-DE" w:eastAsia="hr-HR"/>
              </w:rPr>
              <w:t>‒</w:t>
            </w:r>
            <w:r>
              <w:rPr>
                <w:rFonts w:ascii="Candara" w:hAnsi="Candara"/>
                <w:b w:val="0"/>
                <w:color w:val="000000" w:themeColor="text1"/>
                <w:lang w:val="de-DE" w:eastAsia="hr-HR"/>
              </w:rPr>
              <w:t xml:space="preserve"> angažiranost</w:t>
            </w:r>
          </w:p>
          <w:p w:rsidR="00CB2AF0" w:rsidRPr="00FF42FC" w:rsidRDefault="00CB2AF0" w:rsidP="00CB2AF0">
            <w:pPr>
              <w:pStyle w:val="ListParagraph"/>
              <w:rPr>
                <w:rFonts w:ascii="Candara" w:hAnsi="Candara"/>
                <w:color w:val="000000" w:themeColor="text1"/>
                <w:lang w:val="de-DE" w:eastAsia="hr-HR"/>
              </w:rPr>
            </w:pPr>
          </w:p>
          <w:p w:rsidR="00CB2AF0" w:rsidRPr="00FF42FC" w:rsidRDefault="00FF42FC" w:rsidP="00CB2AF0">
            <w:pPr>
              <w:pStyle w:val="ListParagraph"/>
              <w:numPr>
                <w:ilvl w:val="0"/>
                <w:numId w:val="10"/>
              </w:numPr>
              <w:ind w:left="228" w:right="237" w:hanging="218"/>
              <w:rPr>
                <w:rFonts w:ascii="Candara" w:hAnsi="Candara"/>
                <w:b w:val="0"/>
                <w:color w:val="000000" w:themeColor="text1"/>
                <w:lang w:val="de-DE" w:eastAsia="hr-HR"/>
              </w:rPr>
            </w:pPr>
            <w:r>
              <w:rPr>
                <w:rFonts w:ascii="Candara" w:hAnsi="Candara"/>
                <w:b w:val="0"/>
                <w:color w:val="000000" w:themeColor="text1"/>
                <w:lang w:val="de-DE" w:eastAsia="hr-HR"/>
              </w:rPr>
              <w:t>Uvijek je važno provjeriti istinitost informacija koje čitamo!</w:t>
            </w:r>
          </w:p>
          <w:p w:rsidR="00CB2AF0" w:rsidRPr="00CB2AF0" w:rsidRDefault="00CB2AF0" w:rsidP="00CB2AF0">
            <w:pPr>
              <w:pStyle w:val="ListParagraph"/>
              <w:rPr>
                <w:rFonts w:ascii="Candara" w:hAnsi="Candara"/>
                <w:color w:val="FF0000"/>
                <w:lang w:val="de-DE" w:eastAsia="hr-HR"/>
              </w:rPr>
            </w:pPr>
          </w:p>
          <w:p w:rsidR="00CB2AF0" w:rsidRPr="00CB2AF0" w:rsidRDefault="00D06EAA" w:rsidP="00CB2AF0">
            <w:pPr>
              <w:pStyle w:val="ListParagraph"/>
              <w:numPr>
                <w:ilvl w:val="0"/>
                <w:numId w:val="10"/>
              </w:numPr>
              <w:ind w:left="228" w:right="237" w:hanging="218"/>
              <w:rPr>
                <w:rFonts w:ascii="Candara" w:hAnsi="Candara"/>
                <w:lang w:val="de-DE" w:eastAsia="hr-HR"/>
              </w:rPr>
            </w:pPr>
            <w:r>
              <w:rPr>
                <w:rFonts w:ascii="Candara" w:hAnsi="Candara"/>
                <w:lang w:val="de-DE" w:eastAsia="hr-HR"/>
              </w:rPr>
              <w:t>Osobe u novinarskoj redakciji</w:t>
            </w:r>
            <w:r w:rsidR="00CB2AF0" w:rsidRPr="00CB2AF0">
              <w:rPr>
                <w:rFonts w:ascii="Candara" w:hAnsi="Candara"/>
                <w:lang w:val="de-DE" w:eastAsia="hr-HR"/>
              </w:rPr>
              <w:t>:</w:t>
            </w:r>
          </w:p>
          <w:p w:rsidR="00CB2AF0" w:rsidRPr="00D06EAA" w:rsidRDefault="00CB2AF0" w:rsidP="00CB2AF0">
            <w:pPr>
              <w:ind w:right="23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hAnsi="Candara"/>
                <w:color w:val="FF0000"/>
                <w:lang w:val="de-DE" w:eastAsia="hr-HR"/>
              </w:rPr>
              <w:t xml:space="preserve">     </w:t>
            </w:r>
            <w:r w:rsidRPr="00CB2AF0">
              <w:rPr>
                <w:rFonts w:ascii="Calibri" w:hAnsi="Calibri" w:cs="Calibri"/>
                <w:b w:val="0"/>
                <w:lang w:val="de-DE" w:eastAsia="hr-HR"/>
              </w:rPr>
              <w:t>‒</w:t>
            </w:r>
            <w:r w:rsidRPr="00CB2AF0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r w:rsidR="00D06EAA" w:rsidRPr="00D06EAA">
              <w:rPr>
                <w:rFonts w:ascii="Candara" w:hAnsi="Candara"/>
                <w:b w:val="0"/>
                <w:lang w:val="de-DE" w:eastAsia="hr-HR"/>
              </w:rPr>
              <w:t>glavni urednik</w:t>
            </w:r>
          </w:p>
          <w:p w:rsidR="00CB2AF0" w:rsidRPr="00D06EAA" w:rsidRDefault="00CB2AF0" w:rsidP="00CB2AF0">
            <w:pPr>
              <w:ind w:right="237"/>
              <w:rPr>
                <w:rFonts w:ascii="Candara" w:hAnsi="Candara" w:cs="Calibri"/>
                <w:b w:val="0"/>
                <w:lang w:val="de-DE" w:eastAsia="hr-HR"/>
              </w:rPr>
            </w:pPr>
            <w:r w:rsidRPr="00D06EAA">
              <w:rPr>
                <w:rFonts w:ascii="Candara" w:hAnsi="Candara"/>
                <w:b w:val="0"/>
                <w:lang w:val="de-DE" w:eastAsia="hr-HR"/>
              </w:rPr>
              <w:t xml:space="preserve">     </w:t>
            </w:r>
            <w:r w:rsidRPr="00D06EAA">
              <w:rPr>
                <w:rFonts w:ascii="Calibri" w:hAnsi="Calibri" w:cs="Calibri"/>
                <w:b w:val="0"/>
                <w:lang w:val="de-DE" w:eastAsia="hr-HR"/>
              </w:rPr>
              <w:t xml:space="preserve">‒ </w:t>
            </w:r>
            <w:r w:rsidR="00D06EAA">
              <w:rPr>
                <w:rFonts w:ascii="Candara" w:hAnsi="Candara" w:cs="Calibri"/>
                <w:b w:val="0"/>
                <w:lang w:val="de-DE" w:eastAsia="hr-HR"/>
              </w:rPr>
              <w:t>urednici rubrika</w:t>
            </w:r>
          </w:p>
          <w:p w:rsidR="00CB2AF0" w:rsidRPr="00D06EAA" w:rsidRDefault="00CB2AF0" w:rsidP="00CB2AF0">
            <w:pPr>
              <w:ind w:right="237"/>
              <w:rPr>
                <w:rFonts w:ascii="Candara" w:hAnsi="Candara" w:cs="Calibri"/>
                <w:b w:val="0"/>
                <w:lang w:val="de-DE" w:eastAsia="hr-HR"/>
              </w:rPr>
            </w:pPr>
            <w:r w:rsidRPr="00D06EAA">
              <w:rPr>
                <w:rFonts w:ascii="Candara" w:hAnsi="Candara" w:cs="Calibri"/>
                <w:b w:val="0"/>
                <w:lang w:val="de-DE" w:eastAsia="hr-HR"/>
              </w:rPr>
              <w:t xml:space="preserve">     </w:t>
            </w:r>
            <w:r w:rsidRPr="00D06EAA">
              <w:rPr>
                <w:rFonts w:cstheme="minorHAnsi"/>
                <w:b w:val="0"/>
                <w:lang w:val="de-DE" w:eastAsia="hr-HR"/>
              </w:rPr>
              <w:t>‒</w:t>
            </w:r>
            <w:r w:rsidRPr="00D06EAA">
              <w:rPr>
                <w:rFonts w:ascii="Candara" w:hAnsi="Candara" w:cs="Calibri"/>
                <w:b w:val="0"/>
                <w:lang w:val="de-DE" w:eastAsia="hr-HR"/>
              </w:rPr>
              <w:t xml:space="preserve"> </w:t>
            </w:r>
            <w:r w:rsidR="00D06EAA">
              <w:rPr>
                <w:rFonts w:ascii="Candara" w:hAnsi="Candara" w:cs="Calibri"/>
                <w:b w:val="0"/>
                <w:lang w:val="de-DE" w:eastAsia="hr-HR"/>
              </w:rPr>
              <w:t>novinari</w:t>
            </w:r>
          </w:p>
          <w:p w:rsidR="00CB2AF0" w:rsidRDefault="00CB2AF0" w:rsidP="00CB2AF0">
            <w:pPr>
              <w:ind w:right="237"/>
              <w:rPr>
                <w:rFonts w:ascii="Candara" w:hAnsi="Candara" w:cs="Calibri"/>
                <w:b w:val="0"/>
                <w:lang w:val="de-DE" w:eastAsia="hr-HR"/>
              </w:rPr>
            </w:pPr>
            <w:r w:rsidRPr="00D06EAA">
              <w:rPr>
                <w:rFonts w:ascii="Candara" w:hAnsi="Candara" w:cs="Calibri"/>
                <w:b w:val="0"/>
                <w:lang w:val="de-DE" w:eastAsia="hr-HR"/>
              </w:rPr>
              <w:t xml:space="preserve">     </w:t>
            </w:r>
            <w:r w:rsidRPr="00D06EAA">
              <w:rPr>
                <w:rFonts w:cstheme="minorHAnsi"/>
                <w:b w:val="0"/>
                <w:lang w:val="de-DE" w:eastAsia="hr-HR"/>
              </w:rPr>
              <w:t>‒</w:t>
            </w:r>
            <w:r w:rsidRPr="00D06EAA">
              <w:rPr>
                <w:rFonts w:ascii="Candara" w:hAnsi="Candara" w:cs="Calibri"/>
                <w:b w:val="0"/>
                <w:lang w:val="de-DE" w:eastAsia="hr-HR"/>
              </w:rPr>
              <w:t xml:space="preserve"> </w:t>
            </w:r>
            <w:r w:rsidR="00D06EAA">
              <w:rPr>
                <w:rFonts w:ascii="Candara" w:hAnsi="Candara" w:cs="Calibri"/>
                <w:b w:val="0"/>
                <w:lang w:val="de-DE" w:eastAsia="hr-HR"/>
              </w:rPr>
              <w:t>redaktor</w:t>
            </w:r>
          </w:p>
          <w:p w:rsidR="00D06EAA" w:rsidRDefault="00D06EAA" w:rsidP="00CB2AF0">
            <w:pPr>
              <w:ind w:right="237"/>
              <w:rPr>
                <w:rFonts w:ascii="Candara" w:hAnsi="Candara" w:cs="Calibri"/>
                <w:b w:val="0"/>
                <w:lang w:val="de-DE" w:eastAsia="hr-HR"/>
              </w:rPr>
            </w:pPr>
            <w:r>
              <w:rPr>
                <w:rFonts w:ascii="Candara" w:hAnsi="Candara" w:cs="Calibri"/>
                <w:b w:val="0"/>
                <w:lang w:val="de-DE" w:eastAsia="hr-HR"/>
              </w:rPr>
              <w:t xml:space="preserve">     </w:t>
            </w:r>
            <w:r>
              <w:rPr>
                <w:rFonts w:ascii="Calibri" w:hAnsi="Calibri" w:cs="Calibri"/>
                <w:b w:val="0"/>
                <w:lang w:val="de-DE" w:eastAsia="hr-HR"/>
              </w:rPr>
              <w:t>‒</w:t>
            </w:r>
            <w:r>
              <w:rPr>
                <w:rFonts w:ascii="Candara" w:hAnsi="Candara" w:cs="Calibri"/>
                <w:b w:val="0"/>
                <w:lang w:val="de-DE" w:eastAsia="hr-HR"/>
              </w:rPr>
              <w:t xml:space="preserve"> lektor</w:t>
            </w:r>
          </w:p>
          <w:p w:rsidR="00D06EAA" w:rsidRDefault="00D06EAA" w:rsidP="00CB2AF0">
            <w:pPr>
              <w:ind w:right="237"/>
              <w:rPr>
                <w:rFonts w:ascii="Candara" w:hAnsi="Candara" w:cs="Calibri"/>
                <w:b w:val="0"/>
                <w:lang w:val="de-DE" w:eastAsia="hr-HR"/>
              </w:rPr>
            </w:pPr>
            <w:r>
              <w:rPr>
                <w:rFonts w:ascii="Candara" w:hAnsi="Candara" w:cs="Calibri"/>
                <w:b w:val="0"/>
                <w:lang w:val="de-DE" w:eastAsia="hr-HR"/>
              </w:rPr>
              <w:t xml:space="preserve">     </w:t>
            </w:r>
            <w:r>
              <w:rPr>
                <w:rFonts w:ascii="Calibri" w:hAnsi="Calibri" w:cs="Calibri"/>
                <w:b w:val="0"/>
                <w:lang w:val="de-DE" w:eastAsia="hr-HR"/>
              </w:rPr>
              <w:t>‒</w:t>
            </w:r>
            <w:r>
              <w:rPr>
                <w:rFonts w:ascii="Candara" w:hAnsi="Candara" w:cs="Calibri"/>
                <w:b w:val="0"/>
                <w:lang w:val="de-DE" w:eastAsia="hr-HR"/>
              </w:rPr>
              <w:t xml:space="preserve"> korektor</w:t>
            </w:r>
          </w:p>
          <w:p w:rsidR="00D06EAA" w:rsidRPr="00D06EAA" w:rsidRDefault="00D06EAA" w:rsidP="00CB2AF0">
            <w:pPr>
              <w:ind w:right="23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hAnsi="Candara" w:cs="Calibri"/>
                <w:b w:val="0"/>
                <w:lang w:val="de-DE" w:eastAsia="hr-HR"/>
              </w:rPr>
              <w:t xml:space="preserve">     </w:t>
            </w:r>
            <w:r>
              <w:rPr>
                <w:rFonts w:ascii="Calibri" w:hAnsi="Calibri" w:cs="Calibri"/>
                <w:b w:val="0"/>
                <w:lang w:val="de-DE" w:eastAsia="hr-HR"/>
              </w:rPr>
              <w:t>‒</w:t>
            </w:r>
            <w:r>
              <w:rPr>
                <w:rFonts w:ascii="Candara" w:hAnsi="Candara" w:cs="Calibri"/>
                <w:b w:val="0"/>
                <w:lang w:val="de-DE" w:eastAsia="hr-HR"/>
              </w:rPr>
              <w:t xml:space="preserve"> fotograf</w:t>
            </w:r>
          </w:p>
          <w:p w:rsidR="00347FDE" w:rsidRPr="00D31C85" w:rsidRDefault="00347FDE" w:rsidP="00CB2AF0">
            <w:pPr>
              <w:ind w:right="237"/>
              <w:rPr>
                <w:rFonts w:ascii="Candara" w:hAnsi="Candara"/>
                <w:b w:val="0"/>
              </w:rPr>
            </w:pP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D31C85" w:rsidRDefault="00347FDE" w:rsidP="00265F7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D52813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7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347FDE" w:rsidRPr="00D31C85" w:rsidTr="00BF0DE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Izvori i tekstovi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57320E" w:rsidRDefault="00D06EAA" w:rsidP="00347FDE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>Poveznice na portale</w:t>
            </w:r>
            <w:r w:rsidR="00BF0DE0">
              <w:rPr>
                <w:rFonts w:ascii="Candara" w:hAnsi="Candara"/>
                <w:b w:val="0"/>
              </w:rPr>
              <w:t>:</w:t>
            </w:r>
          </w:p>
          <w:p w:rsidR="00BF0DE0" w:rsidRDefault="001B1820" w:rsidP="00347FDE">
            <w:pPr>
              <w:rPr>
                <w:b w:val="0"/>
                <w:bCs w:val="0"/>
                <w:lang w:bidi="en-US"/>
              </w:rPr>
            </w:pPr>
            <w:hyperlink r:id="rId7" w:history="1">
              <w:r w:rsidR="00D06EAA" w:rsidRPr="00D06EAA">
                <w:rPr>
                  <w:b w:val="0"/>
                  <w:bCs w:val="0"/>
                  <w:color w:val="0000FF"/>
                  <w:u w:val="single"/>
                  <w:lang w:bidi="en-US"/>
                </w:rPr>
                <w:t>https://www.jutarnji.hr/</w:t>
              </w:r>
            </w:hyperlink>
          </w:p>
          <w:p w:rsidR="00D06EAA" w:rsidRDefault="001B1820" w:rsidP="00347FDE">
            <w:pPr>
              <w:rPr>
                <w:b w:val="0"/>
                <w:bCs w:val="0"/>
                <w:lang w:bidi="en-US"/>
              </w:rPr>
            </w:pPr>
            <w:hyperlink r:id="rId8" w:history="1">
              <w:r w:rsidR="00D06EAA" w:rsidRPr="00D06EAA">
                <w:rPr>
                  <w:b w:val="0"/>
                  <w:bCs w:val="0"/>
                  <w:color w:val="0000FF"/>
                  <w:u w:val="single"/>
                  <w:lang w:bidi="en-US"/>
                </w:rPr>
                <w:t>https://slobodnadalmacija.hr/</w:t>
              </w:r>
            </w:hyperlink>
          </w:p>
          <w:p w:rsidR="00D06EAA" w:rsidRDefault="001B1820" w:rsidP="00347FDE">
            <w:pPr>
              <w:rPr>
                <w:b w:val="0"/>
                <w:bCs w:val="0"/>
                <w:lang w:bidi="en-US"/>
              </w:rPr>
            </w:pPr>
            <w:hyperlink r:id="rId9" w:history="1">
              <w:r w:rsidR="00D06EAA" w:rsidRPr="00D06EAA">
                <w:rPr>
                  <w:b w:val="0"/>
                  <w:bCs w:val="0"/>
                  <w:color w:val="0000FF"/>
                  <w:u w:val="single"/>
                  <w:lang w:bidi="en-US"/>
                </w:rPr>
                <w:t>https://www.novilist.hr/</w:t>
              </w:r>
            </w:hyperlink>
          </w:p>
          <w:p w:rsidR="00D06EAA" w:rsidRPr="00BF0DE0" w:rsidRDefault="001B1820" w:rsidP="00347FDE">
            <w:pPr>
              <w:rPr>
                <w:rFonts w:ascii="Candara" w:hAnsi="Candara"/>
                <w:b w:val="0"/>
              </w:rPr>
            </w:pPr>
            <w:hyperlink r:id="rId10" w:history="1">
              <w:r w:rsidR="00D06EAA" w:rsidRPr="00D06EAA">
                <w:rPr>
                  <w:b w:val="0"/>
                  <w:bCs w:val="0"/>
                  <w:color w:val="0000FF"/>
                  <w:u w:val="single"/>
                  <w:lang w:bidi="en-US"/>
                </w:rPr>
                <w:t>https://dnevnik.hr/</w:t>
              </w:r>
            </w:hyperlink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D31C85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Učiti kako učiti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  <w:r w:rsidRPr="00D31C85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:rsidR="006E64AC" w:rsidRPr="00695B60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Uporaba informacijsko-komunikacijske tehnologije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  <w:p w:rsidR="00347FDE" w:rsidRPr="00D31C85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Cs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Učenik se samostalno koristi raznim uređajima i programima.</w:t>
            </w:r>
          </w:p>
        </w:tc>
      </w:tr>
    </w:tbl>
    <w:p w:rsidR="00D829E3" w:rsidRPr="00D31C85" w:rsidRDefault="00D829E3" w:rsidP="001F7D9F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hr-HR" w:bidi="ar-SA"/>
        </w:rPr>
      </w:pPr>
    </w:p>
    <w:p w:rsidR="001316BD" w:rsidRDefault="001316BD" w:rsidP="00FE02F6">
      <w:pPr>
        <w:rPr>
          <w:rFonts w:ascii="Candara" w:hAnsi="Candara"/>
        </w:rPr>
      </w:pPr>
    </w:p>
    <w:p w:rsidR="00B65CDF" w:rsidRDefault="00B65CDF" w:rsidP="00FE02F6">
      <w:pPr>
        <w:rPr>
          <w:rFonts w:ascii="Candara" w:hAnsi="Candara"/>
        </w:rPr>
      </w:pPr>
    </w:p>
    <w:p w:rsidR="00B65CDF" w:rsidRDefault="00B65CDF" w:rsidP="00FE02F6">
      <w:pPr>
        <w:rPr>
          <w:rFonts w:ascii="Candara" w:hAnsi="Candara"/>
        </w:rPr>
      </w:pPr>
    </w:p>
    <w:p w:rsidR="00B65CDF" w:rsidRPr="001316BD" w:rsidRDefault="00B65CDF" w:rsidP="00FE02F6">
      <w:pPr>
        <w:rPr>
          <w:rFonts w:ascii="Candara" w:hAnsi="Candara"/>
        </w:rPr>
      </w:pPr>
    </w:p>
    <w:sectPr w:rsidR="00B65CDF" w:rsidRPr="001316BD" w:rsidSect="00195960">
      <w:headerReference w:type="default" r:id="rId11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C65" w:rsidRDefault="006A5C65" w:rsidP="001D58D6">
      <w:pPr>
        <w:spacing w:after="0" w:line="240" w:lineRule="auto"/>
      </w:pPr>
      <w:r>
        <w:separator/>
      </w:r>
    </w:p>
  </w:endnote>
  <w:endnote w:type="continuationSeparator" w:id="0">
    <w:p w:rsidR="006A5C65" w:rsidRDefault="006A5C65" w:rsidP="001D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C65" w:rsidRDefault="006A5C65" w:rsidP="001D58D6">
      <w:pPr>
        <w:spacing w:after="0" w:line="240" w:lineRule="auto"/>
      </w:pPr>
      <w:r>
        <w:separator/>
      </w:r>
    </w:p>
  </w:footnote>
  <w:footnote w:type="continuationSeparator" w:id="0">
    <w:p w:rsidR="006A5C65" w:rsidRDefault="006A5C65" w:rsidP="001D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8D6" w:rsidRPr="001D58D6" w:rsidRDefault="001D58D6">
    <w:pPr>
      <w:pStyle w:val="Header"/>
      <w:rPr>
        <w:color w:val="FFFFFF" w:themeColor="background1"/>
      </w:rPr>
    </w:pPr>
    <w:r w:rsidRPr="001D58D6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43BF"/>
    <w:multiLevelType w:val="multilevel"/>
    <w:tmpl w:val="7252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0024E"/>
    <w:multiLevelType w:val="hybridMultilevel"/>
    <w:tmpl w:val="BAF25A6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45900"/>
    <w:multiLevelType w:val="hybridMultilevel"/>
    <w:tmpl w:val="4B56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12969"/>
    <w:multiLevelType w:val="hybridMultilevel"/>
    <w:tmpl w:val="C368F9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9F"/>
    <w:rsid w:val="00024C02"/>
    <w:rsid w:val="000313B1"/>
    <w:rsid w:val="000C17D3"/>
    <w:rsid w:val="000D197C"/>
    <w:rsid w:val="000E12FF"/>
    <w:rsid w:val="00110657"/>
    <w:rsid w:val="001316BD"/>
    <w:rsid w:val="001B1820"/>
    <w:rsid w:val="001C1831"/>
    <w:rsid w:val="001D58D6"/>
    <w:rsid w:val="001D5F7B"/>
    <w:rsid w:val="001E2662"/>
    <w:rsid w:val="001F7D9F"/>
    <w:rsid w:val="0023409C"/>
    <w:rsid w:val="00265F7E"/>
    <w:rsid w:val="002912B5"/>
    <w:rsid w:val="002943E3"/>
    <w:rsid w:val="002B19D4"/>
    <w:rsid w:val="002E5B4D"/>
    <w:rsid w:val="002E62E3"/>
    <w:rsid w:val="0030234D"/>
    <w:rsid w:val="00304A19"/>
    <w:rsid w:val="00326AB0"/>
    <w:rsid w:val="00347FDE"/>
    <w:rsid w:val="00374068"/>
    <w:rsid w:val="00390123"/>
    <w:rsid w:val="003A5342"/>
    <w:rsid w:val="003A591D"/>
    <w:rsid w:val="003F24FC"/>
    <w:rsid w:val="0043369B"/>
    <w:rsid w:val="00445D68"/>
    <w:rsid w:val="004751C1"/>
    <w:rsid w:val="004934E2"/>
    <w:rsid w:val="004F3616"/>
    <w:rsid w:val="00522E49"/>
    <w:rsid w:val="00532FFC"/>
    <w:rsid w:val="005621B0"/>
    <w:rsid w:val="0057320E"/>
    <w:rsid w:val="005A6E41"/>
    <w:rsid w:val="005D37E7"/>
    <w:rsid w:val="005F1B72"/>
    <w:rsid w:val="005F23CD"/>
    <w:rsid w:val="00662E0F"/>
    <w:rsid w:val="006A5C65"/>
    <w:rsid w:val="006B776F"/>
    <w:rsid w:val="006E64AC"/>
    <w:rsid w:val="006F1710"/>
    <w:rsid w:val="00734D8E"/>
    <w:rsid w:val="00735900"/>
    <w:rsid w:val="00775DE7"/>
    <w:rsid w:val="0079271A"/>
    <w:rsid w:val="007969D7"/>
    <w:rsid w:val="007C03DB"/>
    <w:rsid w:val="007E5447"/>
    <w:rsid w:val="00820748"/>
    <w:rsid w:val="008227B4"/>
    <w:rsid w:val="008450BF"/>
    <w:rsid w:val="008550D4"/>
    <w:rsid w:val="00885B05"/>
    <w:rsid w:val="008C25F0"/>
    <w:rsid w:val="008D2006"/>
    <w:rsid w:val="008E549C"/>
    <w:rsid w:val="008E5EA9"/>
    <w:rsid w:val="009049B2"/>
    <w:rsid w:val="0092061C"/>
    <w:rsid w:val="00944ED0"/>
    <w:rsid w:val="00945987"/>
    <w:rsid w:val="009557C6"/>
    <w:rsid w:val="00983434"/>
    <w:rsid w:val="00993B8C"/>
    <w:rsid w:val="009B39D0"/>
    <w:rsid w:val="009C1C3F"/>
    <w:rsid w:val="009E0D3B"/>
    <w:rsid w:val="009E2AAD"/>
    <w:rsid w:val="00A0437B"/>
    <w:rsid w:val="00AC3559"/>
    <w:rsid w:val="00AC3F1B"/>
    <w:rsid w:val="00AC4B31"/>
    <w:rsid w:val="00B456A0"/>
    <w:rsid w:val="00B65CDF"/>
    <w:rsid w:val="00B722FF"/>
    <w:rsid w:val="00BA4DF8"/>
    <w:rsid w:val="00BC687F"/>
    <w:rsid w:val="00BD192F"/>
    <w:rsid w:val="00BF0DE0"/>
    <w:rsid w:val="00C4038F"/>
    <w:rsid w:val="00C6409A"/>
    <w:rsid w:val="00C94F8E"/>
    <w:rsid w:val="00CB2AF0"/>
    <w:rsid w:val="00CD7055"/>
    <w:rsid w:val="00D06EAA"/>
    <w:rsid w:val="00D31C85"/>
    <w:rsid w:val="00D52813"/>
    <w:rsid w:val="00D77C2B"/>
    <w:rsid w:val="00D829E3"/>
    <w:rsid w:val="00D962B6"/>
    <w:rsid w:val="00DE0C68"/>
    <w:rsid w:val="00DF2786"/>
    <w:rsid w:val="00E97624"/>
    <w:rsid w:val="00EE0803"/>
    <w:rsid w:val="00EF13F2"/>
    <w:rsid w:val="00EF3838"/>
    <w:rsid w:val="00F01560"/>
    <w:rsid w:val="00F066C1"/>
    <w:rsid w:val="00F21BD5"/>
    <w:rsid w:val="00F86EF2"/>
    <w:rsid w:val="00FA6A52"/>
    <w:rsid w:val="00FB2EA2"/>
    <w:rsid w:val="00FE02F6"/>
    <w:rsid w:val="00FE4526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table" w:styleId="LightList-Accent1">
    <w:name w:val="Light List Accent 1"/>
    <w:basedOn w:val="TableNormal"/>
    <w:uiPriority w:val="61"/>
    <w:semiHidden/>
    <w:unhideWhenUsed/>
    <w:rsid w:val="001F7D9F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934E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934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CommentText">
    <w:name w:val="annotation text"/>
    <w:basedOn w:val="Normal"/>
    <w:link w:val="CommentTextChar"/>
    <w:rsid w:val="00FE4526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en-US"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FE4526"/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styleId="CommentReference">
    <w:name w:val="annotation reference"/>
    <w:basedOn w:val="DefaultParagraphFont"/>
    <w:rsid w:val="00FE452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26"/>
    <w:rPr>
      <w:rFonts w:ascii="Segoe UI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2E62E3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8D6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8D6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29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095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69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3" w:color="925EC0"/>
                        <w:left w:val="single" w:sz="12" w:space="23" w:color="925EC0"/>
                        <w:bottom w:val="single" w:sz="12" w:space="23" w:color="925EC0"/>
                        <w:right w:val="single" w:sz="12" w:space="23" w:color="925EC0"/>
                      </w:divBdr>
                      <w:divsChild>
                        <w:div w:id="77767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21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358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650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925EC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bodnadalmacija.h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utarnji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nevnik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vilist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26</cp:revision>
  <dcterms:created xsi:type="dcterms:W3CDTF">2019-07-02T14:07:00Z</dcterms:created>
  <dcterms:modified xsi:type="dcterms:W3CDTF">2020-07-02T20:12:00Z</dcterms:modified>
</cp:coreProperties>
</file>